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Northamptonshire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1,812 children in Northamptonshire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£46,169,760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Northamptonshire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Northamptonshire;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Northamptonshire,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Northamptonshire.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