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Redbridge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568 children in Redbridge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£23,776,480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Redbridge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Redbridge;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Redbridge,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Redbridge.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